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67E" w:rsidRPr="00E952B1" w:rsidRDefault="00DF6EFC" w:rsidP="00E01AB5">
      <w:pPr>
        <w:jc w:val="both"/>
        <w:rPr>
          <w:rFonts w:ascii="PMingLiU" w:hAnsi="PMingLiU"/>
          <w:b/>
          <w:bCs/>
          <w:color w:val="000000"/>
          <w:kern w:val="2"/>
          <w:sz w:val="22"/>
          <w:szCs w:val="22"/>
          <w:lang w:eastAsia="zh-CN"/>
        </w:rPr>
      </w:pP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第</w:t>
      </w:r>
      <w:r w:rsidR="00D373D7"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一</w:t>
      </w: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週</w:t>
      </w:r>
      <w:r w:rsidRPr="00E952B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D373D7"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基督作爲大光丶有權柄者丶醫生丶新郎、未漂過的布、以及新酒</w:t>
      </w:r>
    </w:p>
    <w:p w:rsidR="00DF6EFC" w:rsidRPr="00E952B1" w:rsidRDefault="00DF6EFC" w:rsidP="00DF6EFC">
      <w:pPr>
        <w:jc w:val="center"/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</w:pP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double"/>
          <w:lang w:eastAsia="zh-TW"/>
        </w:rPr>
        <w:t>綱</w:t>
      </w:r>
      <w:r w:rsidRPr="00E952B1"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  <w:t xml:space="preserve">      </w:t>
      </w: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double"/>
          <w:lang w:eastAsia="zh-TW"/>
        </w:rPr>
        <w:t>要</w:t>
      </w:r>
      <w:r w:rsidRPr="00E952B1"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  <w:t xml:space="preserve"> :</w:t>
      </w:r>
    </w:p>
    <w:p w:rsidR="00CB621B" w:rsidRPr="00E952B1" w:rsidRDefault="00CB621B" w:rsidP="00CB621B">
      <w:pPr>
        <w:widowControl w:val="0"/>
        <w:numPr>
          <w:ilvl w:val="1"/>
          <w:numId w:val="1"/>
        </w:numPr>
        <w:pBdr>
          <w:bottom w:val="single" w:sz="4" w:space="1" w:color="auto"/>
        </w:pBdr>
        <w:ind w:left="0" w:firstLine="0"/>
        <w:jc w:val="both"/>
        <w:rPr>
          <w:rFonts w:ascii="PMingLiU" w:hAnsi="PMingLiU"/>
          <w:b/>
          <w:bCs/>
          <w:color w:val="000000"/>
          <w:kern w:val="2"/>
          <w:sz w:val="22"/>
          <w:szCs w:val="22"/>
          <w:lang w:eastAsia="zh-CN"/>
        </w:rPr>
      </w:pP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E952B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D373D7"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基督是大光，照亮那些坐在黑暗中的人，並且向那些坐在死亡的境域和陰影中的人出現而照着他們：</w:t>
      </w:r>
    </w:p>
    <w:p w:rsidR="00CB621B" w:rsidRPr="00E952B1" w:rsidRDefault="00CB621B" w:rsidP="00EF2486">
      <w:pPr>
        <w:widowControl w:val="0"/>
        <w:numPr>
          <w:ilvl w:val="1"/>
          <w:numId w:val="1"/>
        </w:numPr>
        <w:pBdr>
          <w:bottom w:val="single" w:sz="4" w:space="1" w:color="auto"/>
        </w:pBdr>
        <w:ind w:left="0" w:firstLine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>貳</w:t>
      </w:r>
      <w:r w:rsidRPr="00E952B1">
        <w:rPr>
          <w:rFonts w:ascii="PMingLiU" w:hAnsi="PMingLiU" w:cs="Arial"/>
          <w:b/>
          <w:bCs/>
          <w:sz w:val="22"/>
          <w:szCs w:val="22"/>
          <w:lang w:eastAsia="zh-TW"/>
        </w:rPr>
        <w:t xml:space="preserve"> </w:t>
      </w:r>
      <w:r w:rsidR="00D373D7"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>百夫長看見主是有權柄者，因爲主是一個在權柄之下的人：</w:t>
      </w:r>
    </w:p>
    <w:p w:rsidR="00CB621B" w:rsidRPr="00E952B1" w:rsidRDefault="00CB621B" w:rsidP="00EF2486">
      <w:pPr>
        <w:widowControl w:val="0"/>
        <w:numPr>
          <w:ilvl w:val="1"/>
          <w:numId w:val="1"/>
        </w:numPr>
        <w:pBdr>
          <w:bottom w:val="single" w:sz="4" w:space="1" w:color="auto"/>
        </w:pBdr>
        <w:ind w:left="0" w:firstLine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>叁</w:t>
      </w:r>
      <w:r w:rsidRPr="00E952B1">
        <w:rPr>
          <w:rFonts w:ascii="PMingLiU" w:hAnsi="PMingLiU" w:cs="Arial"/>
          <w:b/>
          <w:bCs/>
          <w:sz w:val="22"/>
          <w:szCs w:val="22"/>
          <w:lang w:eastAsia="zh-TW"/>
        </w:rPr>
        <w:t xml:space="preserve"> </w:t>
      </w:r>
      <w:r w:rsidR="00D373D7"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>主耶穌這屬天國度的王，在祂盡職爲着國</w:t>
      </w:r>
      <w:r w:rsidR="00D373D7" w:rsidRPr="00E952B1">
        <w:rPr>
          <w:rFonts w:ascii="PMingLiU" w:hAnsi="PMingLiU" w:cs="Arial"/>
          <w:b/>
          <w:bCs/>
          <w:sz w:val="22"/>
          <w:szCs w:val="22"/>
          <w:lang w:eastAsia="zh-TW"/>
        </w:rPr>
        <w:t xml:space="preserve"> </w:t>
      </w:r>
      <w:r w:rsidR="00D373D7"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>度呼召人跟從祂的事上，是作醫生</w:t>
      </w:r>
      <w:r w:rsidR="004853D7" w:rsidRPr="00E952B1">
        <w:rPr>
          <w:rFonts w:ascii="PMingLiU" w:hAnsi="PMingLiU" w:cs="Arial"/>
          <w:b/>
          <w:bCs/>
          <w:sz w:val="22"/>
          <w:szCs w:val="22"/>
          <w:lang w:eastAsia="zh-TW"/>
        </w:rPr>
        <w:t>:</w:t>
      </w:r>
    </w:p>
    <w:p w:rsidR="00CB621B" w:rsidRPr="00E952B1" w:rsidRDefault="00CB621B" w:rsidP="00EF2486">
      <w:pPr>
        <w:widowControl w:val="0"/>
        <w:numPr>
          <w:ilvl w:val="1"/>
          <w:numId w:val="1"/>
        </w:numPr>
        <w:pBdr>
          <w:bottom w:val="single" w:sz="4" w:space="1" w:color="auto"/>
        </w:pBdr>
        <w:ind w:left="0" w:firstLine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 xml:space="preserve">肆 </w:t>
      </w:r>
      <w:r w:rsidR="00D373D7"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>基督是我們的新郎：</w:t>
      </w:r>
    </w:p>
    <w:p w:rsidR="00CB621B" w:rsidRPr="00E952B1" w:rsidRDefault="00CB621B" w:rsidP="00EF2486">
      <w:pPr>
        <w:widowControl w:val="0"/>
        <w:numPr>
          <w:ilvl w:val="1"/>
          <w:numId w:val="1"/>
        </w:numPr>
        <w:pBdr>
          <w:bottom w:val="single" w:sz="4" w:space="1" w:color="auto"/>
        </w:pBdr>
        <w:ind w:left="0" w:firstLine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 xml:space="preserve">伍 </w:t>
      </w:r>
      <w:r w:rsidR="00D373D7"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>基督是未漂過的布和我們的新衣服：</w:t>
      </w:r>
    </w:p>
    <w:p w:rsidR="00D373D7" w:rsidRPr="00E952B1" w:rsidRDefault="00CB621B">
      <w:pPr>
        <w:widowControl w:val="0"/>
        <w:numPr>
          <w:ilvl w:val="1"/>
          <w:numId w:val="1"/>
        </w:numPr>
        <w:pBdr>
          <w:bottom w:val="single" w:sz="4" w:space="1" w:color="auto"/>
        </w:pBdr>
        <w:ind w:left="0" w:firstLine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 xml:space="preserve">陸 </w:t>
      </w:r>
      <w:r w:rsidR="00D373D7" w:rsidRPr="00E952B1">
        <w:rPr>
          <w:rFonts w:ascii="PMingLiU" w:hAnsi="PMingLiU" w:cs="Arial" w:hint="eastAsia"/>
          <w:b/>
          <w:bCs/>
          <w:sz w:val="22"/>
          <w:szCs w:val="22"/>
          <w:lang w:eastAsia="zh-TW"/>
        </w:rPr>
        <w:t>基督是我們的新酒，要裝在新皮袋裏：</w:t>
      </w:r>
    </w:p>
    <w:p w:rsidR="003719E9" w:rsidRPr="00E952B1" w:rsidRDefault="005466B4" w:rsidP="00EF2486">
      <w:pPr>
        <w:widowControl w:val="0"/>
        <w:numPr>
          <w:ilvl w:val="1"/>
          <w:numId w:val="1"/>
        </w:numPr>
        <w:pBdr>
          <w:bottom w:val="single" w:sz="4" w:space="1" w:color="auto"/>
        </w:pBdr>
        <w:ind w:left="0" w:firstLine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週一</w:t>
      </w:r>
      <w:r w:rsidR="00914900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324059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</w:t>
      </w:r>
      <w:r w:rsidR="00D373D7" w:rsidRPr="00E952B1"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  <w:t>2/2</w:t>
      </w:r>
      <w:r w:rsidR="00CE54D0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   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          </w:t>
      </w:r>
      <w:r w:rsidR="00103C74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7D32F6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355AE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 xml:space="preserve">                          </w:t>
      </w:r>
      <w:r w:rsidR="001E0081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 xml:space="preserve">      </w:t>
      </w:r>
      <w:r w:rsidR="009E1FFE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*禱讀</w:t>
      </w:r>
      <w:r w:rsidR="003B6EDA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</w:p>
    <w:p w:rsidR="00324059" w:rsidRPr="00E952B1" w:rsidRDefault="00D373D7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4:16</w:t>
      </w:r>
      <w:r w:rsidR="0032405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324059"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EF2486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16</w:t>
      </w:r>
      <w:r w:rsidR="000A5044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那坐在黑暗中的百姓，看見了大光；並且向那些坐在死亡的境域和陰影中的人，有光出現，照著他們。</w:t>
      </w:r>
    </w:p>
    <w:p w:rsidR="000A5044" w:rsidRPr="00E952B1" w:rsidRDefault="00D373D7" w:rsidP="00184AD2">
      <w:pPr>
        <w:jc w:val="both"/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8:12; 1:4-5; 12:36</w:t>
      </w:r>
    </w:p>
    <w:p w:rsidR="004473AE" w:rsidRPr="00E952B1" w:rsidRDefault="00D373D7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8:12</w:t>
      </w:r>
      <w:r w:rsidR="000A5044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於是耶穌又對眾人講論說</w:t>
      </w:r>
      <w:r w:rsidR="00E952B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我是世界的光</w:t>
      </w:r>
      <w:r w:rsidR="00E952B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跟從我的</w:t>
      </w:r>
      <w:r w:rsidR="00E952B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就絕不在黑暗裡行</w:t>
      </w:r>
      <w:r w:rsidR="00E952B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必要得著生命的光</w:t>
      </w:r>
    </w:p>
    <w:p w:rsidR="000A5044" w:rsidRPr="00E952B1" w:rsidRDefault="00EF2486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1:</w:t>
      </w:r>
      <w:r w:rsidR="00D373D7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4</w:t>
      </w:r>
      <w:r w:rsidR="000A5044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="00D373D7"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生命在祂裡面，這生命就是人的光</w:t>
      </w:r>
    </w:p>
    <w:p w:rsidR="00D373D7" w:rsidRPr="00E952B1" w:rsidRDefault="00D373D7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1:5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光照在黑暗裡，黑暗未曾勝過光</w:t>
      </w:r>
    </w:p>
    <w:p w:rsidR="00EF2486" w:rsidRPr="00E952B1" w:rsidRDefault="00D373D7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12:3</w:t>
      </w:r>
      <w:r w:rsidR="00EF2486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6</w:t>
      </w:r>
      <w:r w:rsidR="002A4F18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你們應當趁著有光，信入這光，使你們成為光的兒子。耶穌說了這話，就離開他們，隱藏了</w:t>
      </w:r>
    </w:p>
    <w:p w:rsidR="008746E0" w:rsidRPr="00E952B1" w:rsidRDefault="00D373D7" w:rsidP="008746E0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5:8</w:t>
      </w:r>
      <w:r w:rsidR="0032405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8</w:t>
      </w:r>
      <w:r w:rsidR="000A5044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你們從前是黑暗，但如今在主裡面乃是光，行事為人就要像光的兒女</w:t>
      </w:r>
    </w:p>
    <w:p w:rsidR="000A5044" w:rsidRPr="00E952B1" w:rsidRDefault="00D373D7" w:rsidP="00872EA9">
      <w:pPr>
        <w:jc w:val="both"/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1:12-13</w:t>
      </w:r>
    </w:p>
    <w:p w:rsidR="008A730A" w:rsidRPr="00E952B1" w:rsidRDefault="00EF2486" w:rsidP="00872EA9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</w:t>
      </w:r>
      <w:r w:rsidR="00D373D7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2</w:t>
      </w:r>
      <w:r w:rsidR="000A5044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="00D373D7"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感謝父</w:t>
      </w:r>
      <w:r w:rsidR="004473AE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="00D373D7"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叫你們彀資格在光中同得所分給眾聖徒的分</w:t>
      </w:r>
    </w:p>
    <w:p w:rsidR="00D373D7" w:rsidRPr="00E952B1" w:rsidRDefault="00D373D7" w:rsidP="00872EA9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13</w:t>
      </w:r>
      <w:r w:rsidR="004473AE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祂拯救了我們脫離黑暗的權勢，把我們遷入祂愛子的國裡</w:t>
      </w:r>
    </w:p>
    <w:p w:rsidR="00053455" w:rsidRPr="00E952B1" w:rsidRDefault="00D373D7" w:rsidP="004853D7">
      <w:pPr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4:6-7</w:t>
      </w:r>
      <w:r w:rsidR="00271B86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6</w:t>
      </w:r>
      <w:r w:rsidR="000A5044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因為那說光要從黑暗裡照出來的神，已經照在我們心裡，為著光照人，使人認識那顯在耶穌基督面上之神的榮耀</w:t>
      </w:r>
    </w:p>
    <w:p w:rsidR="00D373D7" w:rsidRPr="00E952B1" w:rsidRDefault="00D373D7" w:rsidP="004853D7">
      <w:pPr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lastRenderedPageBreak/>
        <w:t xml:space="preserve">7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但我們有這寶貝在瓦器裡，要顯明這超越的能力，是屬於神，不是出於我們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2B1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952B1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952B1" w:rsidRDefault="00087571" w:rsidP="00D30CDB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CN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="00775D36"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="00111BF2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一</w:t>
            </w:r>
            <w:r w:rsidR="00111BF2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111BF2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7E21D8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E952B1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一</w:t>
            </w:r>
          </w:p>
        </w:tc>
      </w:tr>
    </w:tbl>
    <w:p w:rsidR="007338CE" w:rsidRPr="00E952B1" w:rsidRDefault="005466B4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</w:t>
      </w:r>
      <w:bookmarkStart w:id="0" w:name="_Hlk171606635"/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二</w:t>
      </w:r>
      <w:bookmarkEnd w:id="0"/>
      <w:r w:rsidR="00D57F06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2F74A9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7F7651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1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  <w:t>2/3</w:t>
      </w:r>
    </w:p>
    <w:p w:rsidR="005C199F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8:5-13</w:t>
      </w:r>
      <w:r w:rsidR="0032405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  <w:t xml:space="preserve">5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TW"/>
        </w:rPr>
        <w:t>耶穌進了迦百農，有一個百夫長到祂跟前來，懇求祂說，</w:t>
      </w:r>
    </w:p>
    <w:p w:rsidR="00D373D7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  <w:t xml:space="preserve">6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TW"/>
        </w:rPr>
        <w:t>主阿，我的僕人癱瘓了，躺在家裡，極感痛苦。</w:t>
      </w:r>
    </w:p>
    <w:p w:rsidR="00D373D7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7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耶穌對他說，我去治好他</w:t>
      </w:r>
    </w:p>
    <w:p w:rsidR="00D373D7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8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百夫長回答說，主阿，我不配你到舍下來，只要你說一句話，我的僕人就必得醫治。</w:t>
      </w:r>
    </w:p>
    <w:p w:rsidR="00D373D7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9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因為我也是一個在權柄之下的人，有兵在我以下；我對這個說，去，他就去；對那個說，來，他就來；對我的奴僕說，作這事，他就作</w:t>
      </w:r>
    </w:p>
    <w:p w:rsidR="00D373D7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10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耶穌聽見，就希奇，對跟從的人說，我實在告訴你們，這樣大的信心，我在以色列中，沒有遇見人有過。</w:t>
      </w:r>
    </w:p>
    <w:p w:rsidR="00D373D7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11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我又告訴你們，從東從西，將有許多人要來，在諸天的國裡與亞伯拉罕、以撒、雅各一同坐席。</w:t>
      </w:r>
    </w:p>
    <w:p w:rsidR="00D373D7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12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但國度之子要被扔在外面黑暗裡，在那裡必要哀哭切齒了。</w:t>
      </w:r>
    </w:p>
    <w:p w:rsidR="00D373D7" w:rsidRPr="00E952B1" w:rsidRDefault="00D373D7" w:rsidP="00D373D7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13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耶穌對百夫長說，去吧，照你所信的，給你成就了。他的僕人就在那時得了醫治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2B1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952B1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952B1" w:rsidRDefault="00087571" w:rsidP="00D30CDB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CN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一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7E21D8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E952B1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二</w:t>
            </w:r>
          </w:p>
        </w:tc>
      </w:tr>
    </w:tbl>
    <w:p w:rsidR="00490C10" w:rsidRPr="00E952B1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週三</w:t>
      </w:r>
      <w:r w:rsidR="00F547D8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  <w:t>12/4</w:t>
      </w:r>
    </w:p>
    <w:p w:rsidR="0087472A" w:rsidRPr="00E952B1" w:rsidRDefault="00B240E2" w:rsidP="0087472A">
      <w:pPr>
        <w:jc w:val="both"/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="00F6434E"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9:11-13</w:t>
      </w:r>
      <w:r w:rsidR="0032405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324059" w:rsidRPr="00E952B1">
        <w:rPr>
          <w:rFonts w:ascii="PMingLiU" w:hAnsi="PMingLiU" w:cs="Arial" w:hint="eastAsia"/>
          <w:b/>
          <w:color w:val="000000"/>
          <w:sz w:val="22"/>
          <w:szCs w:val="22"/>
          <w:shd w:val="pct15" w:color="auto" w:fill="FFFFFF"/>
          <w:lang w:eastAsia="zh-TW"/>
        </w:rPr>
        <w:t>*</w:t>
      </w:r>
      <w:r w:rsidR="00F6434E" w:rsidRPr="00E952B1"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  <w:t>11</w:t>
      </w:r>
      <w:r w:rsidR="00A86306" w:rsidRPr="00E952B1"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F6434E" w:rsidRPr="00E952B1"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TW"/>
        </w:rPr>
        <w:t>法利賽人看見，就對耶穌的門徒說，你們的老師為甚麼和稅吏並罪人一同喫飯？</w:t>
      </w:r>
    </w:p>
    <w:p w:rsidR="00F6434E" w:rsidRPr="00E952B1" w:rsidRDefault="00F6434E" w:rsidP="0087472A">
      <w:pPr>
        <w:jc w:val="both"/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</w:pPr>
      <w:r w:rsidRPr="00E952B1">
        <w:rPr>
          <w:rFonts w:ascii="PMingLiU" w:hAnsi="PMingLiU" w:cs="Arial"/>
          <w:b/>
          <w:color w:val="000000"/>
          <w:sz w:val="22"/>
          <w:szCs w:val="22"/>
          <w:shd w:val="pct15" w:color="auto" w:fill="FFFFFF"/>
          <w:lang w:eastAsia="zh-TW"/>
        </w:rPr>
        <w:t>*</w:t>
      </w:r>
      <w:r w:rsidRPr="00E952B1"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  <w:t xml:space="preserve">12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TW"/>
        </w:rPr>
        <w:t>耶穌聽見，就說，強健的人用不著醫生，有病的人纔用得著。</w:t>
      </w:r>
    </w:p>
    <w:p w:rsidR="00F6434E" w:rsidRPr="00E952B1" w:rsidRDefault="00F6434E" w:rsidP="0087472A">
      <w:pPr>
        <w:jc w:val="both"/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</w:pPr>
      <w:r w:rsidRPr="00E952B1">
        <w:rPr>
          <w:rFonts w:ascii="PMingLiU" w:hAnsi="PMingLiU" w:cs="Arial"/>
          <w:b/>
          <w:color w:val="000000"/>
          <w:sz w:val="22"/>
          <w:szCs w:val="22"/>
          <w:shd w:val="pct15" w:color="auto" w:fill="FFFFFF"/>
          <w:lang w:eastAsia="zh-TW"/>
        </w:rPr>
        <w:t>*</w:t>
      </w:r>
      <w:r w:rsidRPr="00E952B1">
        <w:rPr>
          <w:rFonts w:ascii="PMingLiU" w:hAnsi="PMingLiU" w:cs="Arial"/>
          <w:bCs/>
          <w:color w:val="000000"/>
          <w:sz w:val="22"/>
          <w:szCs w:val="22"/>
          <w:shd w:val="clear" w:color="auto" w:fill="FFFFFF"/>
          <w:lang w:eastAsia="zh-TW"/>
        </w:rPr>
        <w:t xml:space="preserve">13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TW"/>
        </w:rPr>
        <w:t>你們去研究，“我要的是憐憫，不是祭祀，”是甚麼意思；我來本不是召義人，乃是召罪人</w:t>
      </w:r>
    </w:p>
    <w:p w:rsidR="00285DB7" w:rsidRPr="00E952B1" w:rsidRDefault="00F6434E" w:rsidP="00AC68C0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箴言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4:20-23</w:t>
      </w:r>
      <w:r w:rsidR="00285DB7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20</w:t>
      </w:r>
      <w:r w:rsidR="00A86306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我兒，要留心聽我的言語，側耳聽我的講論。</w:t>
      </w:r>
    </w:p>
    <w:p w:rsidR="00F6434E" w:rsidRPr="00E952B1" w:rsidRDefault="00F6434E" w:rsidP="00AC68C0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21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都不可使這些離你的眼目；要持守在你心中</w:t>
      </w:r>
    </w:p>
    <w:p w:rsidR="00F6434E" w:rsidRPr="00E952B1" w:rsidRDefault="00F6434E" w:rsidP="00AC68C0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22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因為對尋得的人</w:t>
      </w:r>
      <w:r w:rsidR="000A362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這些乃是生命</w:t>
      </w:r>
      <w:r w:rsidR="000A362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又是全身的醫治</w:t>
      </w:r>
    </w:p>
    <w:p w:rsidR="00F6434E" w:rsidRPr="00E952B1" w:rsidRDefault="00F6434E" w:rsidP="00AC68C0">
      <w:pPr>
        <w:jc w:val="both"/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23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你要切切保守你心，因為生命的果效發之於心。</w:t>
      </w:r>
    </w:p>
    <w:p w:rsidR="004B188C" w:rsidRPr="00E952B1" w:rsidRDefault="00F6434E" w:rsidP="00AC68C0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出埃及記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15:22-26</w:t>
      </w:r>
      <w:r w:rsidR="0032405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22</w:t>
      </w:r>
      <w:r w:rsidR="00A86306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摩西領以色列人從紅海往前行，出到書珥的曠野，在曠野走了三天，找不著水</w:t>
      </w:r>
    </w:p>
    <w:p w:rsidR="00F6434E" w:rsidRPr="00E952B1" w:rsidRDefault="00F6434E" w:rsidP="00AC68C0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23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到了瑪拉，不能喝那裡的水，因為水苦；所以那地名叫瑪拉。</w:t>
      </w:r>
    </w:p>
    <w:p w:rsidR="00F6434E" w:rsidRPr="00E952B1" w:rsidRDefault="00F6434E" w:rsidP="00AC68C0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24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百姓向摩西發怨言，說，我們喝甚麼呢</w:t>
      </w: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?</w:t>
      </w:r>
    </w:p>
    <w:p w:rsidR="00F6434E" w:rsidRPr="00E952B1" w:rsidRDefault="00F6434E" w:rsidP="00AC68C0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CN"/>
        </w:rPr>
        <w:t xml:space="preserve">25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摩西呼求耶和華，耶和華指示他一棵樹。他把樹丟在水裡，水就變甜了。耶和華在那裡為他們定了律例、典章，在那裡試驗他們</w:t>
      </w:r>
    </w:p>
    <w:p w:rsidR="0004126A" w:rsidRPr="00E952B1" w:rsidRDefault="00F6434E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CN"/>
        </w:rPr>
        <w:t xml:space="preserve">26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又說，你若留意聽耶和華你神的話，又行我眼中看為正的事，側耳聽我的誡命，守我一切的律例，我就不將所加與埃及人的疾病加在你身上，因為我是醫治你的耶和華。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952B1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E952B1" w:rsidRDefault="00087571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E952B1" w:rsidRDefault="00087571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CN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 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第一週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週三</w:t>
            </w:r>
          </w:p>
        </w:tc>
      </w:tr>
    </w:tbl>
    <w:p w:rsidR="00F179E5" w:rsidRPr="00E952B1" w:rsidRDefault="005466B4" w:rsidP="00184AD2">
      <w:pPr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週四</w:t>
      </w:r>
      <w:r w:rsidR="00B01A32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914900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7F7651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1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  <w:t>2/5</w:t>
      </w:r>
    </w:p>
    <w:p w:rsidR="00324059" w:rsidRPr="00E952B1" w:rsidRDefault="00F6434E" w:rsidP="002A282D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shd w:val="pct20" w:color="auto" w:fill="FFFFFF"/>
          <w:lang w:eastAsia="zh-CN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9:15; 25:1</w:t>
      </w:r>
    </w:p>
    <w:p w:rsidR="008D3DC1" w:rsidRPr="00E952B1" w:rsidRDefault="008D3DC1" w:rsidP="008D3DC1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F6434E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9:</w:t>
      </w:r>
      <w:r w:rsidR="00C457AA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</w:t>
      </w:r>
      <w:r w:rsidR="00F6434E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5</w:t>
      </w:r>
      <w:r w:rsidR="00A86306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 xml:space="preserve"> </w:t>
      </w:r>
      <w:r w:rsidR="00F6434E"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耶穌對他們說，新郎和伴友同在的時候，伴友豈能哀慟？但日子將到，新郎要從他們中間被取去，那時他們就要禁食。</w:t>
      </w:r>
    </w:p>
    <w:p w:rsidR="00F6434E" w:rsidRPr="00E952B1" w:rsidRDefault="00F6434E" w:rsidP="008D3DC1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CN"/>
        </w:rPr>
      </w:pPr>
      <w:r w:rsidRPr="00347F81">
        <w:rPr>
          <w:rFonts w:ascii="PMingLiU" w:hAnsi="PMingLiU" w:cs="PMingLiU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E952B1">
        <w:rPr>
          <w:rFonts w:ascii="PMingLiU" w:hAnsi="PMingLiU" w:cs="PMingLiU"/>
          <w:bCs/>
          <w:color w:val="000000"/>
          <w:sz w:val="22"/>
          <w:szCs w:val="22"/>
          <w:lang w:eastAsia="zh-CN"/>
        </w:rPr>
        <w:t xml:space="preserve">25:1 </w:t>
      </w:r>
      <w:r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那時，諸天的國好比十個童女，拿著她們的燈，出去迎接新郎</w:t>
      </w:r>
      <w:r w:rsidRPr="00E952B1">
        <w:rPr>
          <w:rFonts w:ascii="PMingLiU" w:hAnsi="PMingLiU" w:cs="PMingLiU"/>
          <w:bCs/>
          <w:color w:val="000000"/>
          <w:sz w:val="22"/>
          <w:szCs w:val="22"/>
          <w:lang w:eastAsia="zh-CN"/>
        </w:rPr>
        <w:t xml:space="preserve"> </w:t>
      </w:r>
    </w:p>
    <w:p w:rsidR="006140DF" w:rsidRPr="00E952B1" w:rsidRDefault="00F6434E" w:rsidP="00184AD2">
      <w:pPr>
        <w:jc w:val="both"/>
        <w:rPr>
          <w:rFonts w:ascii="PMingLiU" w:hAnsi="PMingLiU" w:cs="PMingLiU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腓立比書</w:t>
      </w:r>
      <w:r w:rsidR="00EF4596"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3:12-13</w:t>
      </w:r>
    </w:p>
    <w:p w:rsidR="00181E4B" w:rsidRPr="00E952B1" w:rsidRDefault="0004126A" w:rsidP="00181E4B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1</w:t>
      </w:r>
      <w:r w:rsidR="00EF4596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2</w:t>
      </w:r>
      <w:r w:rsidR="00A86306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 xml:space="preserve"> </w:t>
      </w:r>
      <w:r w:rsidR="00EF4596"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這不是說，我已經得著了，或已經完全了，我乃是竭力追求，或者可以取得基督耶穌所以取得我的</w:t>
      </w:r>
    </w:p>
    <w:p w:rsidR="00EF4596" w:rsidRPr="00E952B1" w:rsidRDefault="00EF4596" w:rsidP="00181E4B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 xml:space="preserve">13 </w:t>
      </w:r>
      <w:r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弟兄們，我不是以為自己已經取得了，我只有一件事，就是忘記背後，努力面前的</w:t>
      </w:r>
    </w:p>
    <w:p w:rsidR="0004126A" w:rsidRPr="00E952B1" w:rsidRDefault="00EF4596" w:rsidP="0004126A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創世記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2:4</w:t>
      </w:r>
      <w:r w:rsidR="00324059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4</w:t>
      </w:r>
      <w:r w:rsidR="00A86306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諸天與地創造的來歷，乃是這樣。在耶和華神造地造天的日子</w:t>
      </w:r>
    </w:p>
    <w:p w:rsidR="00C457AA" w:rsidRPr="00E952B1" w:rsidRDefault="00EF4596" w:rsidP="0004126A">
      <w:pPr>
        <w:jc w:val="both"/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5:25-27</w:t>
      </w:r>
    </w:p>
    <w:p w:rsidR="00C457AA" w:rsidRPr="00E952B1" w:rsidRDefault="0004126A" w:rsidP="00C457AA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2</w:t>
      </w:r>
      <w:r w:rsidR="00EF4596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5</w:t>
      </w:r>
      <w:r w:rsidR="00C457AA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 xml:space="preserve"> </w:t>
      </w:r>
      <w:r w:rsidR="00EF4596"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作丈夫的，要愛你們的妻子，正如基督愛召會，為召會捨了自己</w:t>
      </w:r>
    </w:p>
    <w:p w:rsidR="00EF4596" w:rsidRPr="00E952B1" w:rsidRDefault="00EF4596" w:rsidP="00C457AA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 xml:space="preserve">26 </w:t>
      </w:r>
      <w:r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好聖化召會，藉著話中之水的洗滌潔淨召會，</w:t>
      </w:r>
    </w:p>
    <w:p w:rsidR="00010D31" w:rsidRPr="00E952B1" w:rsidRDefault="00EF4596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 xml:space="preserve">27 </w:t>
      </w:r>
      <w:r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祂好獻給自己，作榮耀的召會，沒有斑點、皺紋、或任何這類的病，好使她成為聖別、沒有瑕疵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E952B1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952B1" w:rsidRDefault="00087571" w:rsidP="00184AD2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CN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一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EC20F7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5466B4" w:rsidRPr="00E952B1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四</w:t>
            </w:r>
          </w:p>
        </w:tc>
      </w:tr>
    </w:tbl>
    <w:p w:rsidR="00874D59" w:rsidRDefault="00874D59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</w:p>
    <w:p w:rsidR="00874D59" w:rsidRDefault="00874D59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</w:p>
    <w:p w:rsidR="003719E9" w:rsidRPr="00E952B1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lastRenderedPageBreak/>
        <w:t>週五</w:t>
      </w:r>
      <w:r w:rsidR="0062187A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12/6</w:t>
      </w:r>
    </w:p>
    <w:p w:rsidR="008D3DC1" w:rsidRPr="00E952B1" w:rsidRDefault="00EF4596" w:rsidP="00184AD2">
      <w:pPr>
        <w:jc w:val="both"/>
        <w:rPr>
          <w:rFonts w:ascii="PMingLiU" w:hAnsi="PMingLiU" w:cs="PMingLiU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9:16</w:t>
      </w:r>
    </w:p>
    <w:p w:rsidR="007E3E91" w:rsidRPr="00E952B1" w:rsidRDefault="008D3DC1" w:rsidP="007E3E91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EF4596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16</w:t>
      </w:r>
      <w:r w:rsidR="00A86306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  <w:r w:rsidR="00EF4596"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再者，沒有人用未漂過的布作補丁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, </w:t>
      </w:r>
      <w:r w:rsidR="00EF4596"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補在舊衣服上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, </w:t>
      </w:r>
      <w:r w:rsidR="00EF4596"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因為所補上的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, </w:t>
      </w:r>
      <w:r w:rsidR="00EF4596"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會扯破那衣服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, </w:t>
      </w:r>
      <w:r w:rsidR="00EF4596"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裂縫就更大了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>.</w:t>
      </w:r>
    </w:p>
    <w:p w:rsidR="00793F9F" w:rsidRPr="00E952B1" w:rsidRDefault="00EF4596" w:rsidP="00793F9F">
      <w:pPr>
        <w:jc w:val="both"/>
        <w:rPr>
          <w:rFonts w:ascii="PMingLiU" w:eastAsia="SimSun" w:hAnsi="PMingLiU" w:cs="PMingLiU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路加福音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5:36</w:t>
      </w:r>
      <w:r w:rsidR="008B37D6"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; 15:22</w:t>
      </w:r>
    </w:p>
    <w:p w:rsidR="00C03B83" w:rsidRPr="00E952B1" w:rsidRDefault="00010D31" w:rsidP="00793F9F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EF4596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>5:36</w:t>
      </w:r>
      <w:r w:rsidR="00A86306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  <w:r w:rsidR="00EF4596"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耶穌又對他們講一個比喻：沒有人把新衣服撕下一塊作補丁，補在舊衣服上；不然，就把新的撕破了，並且那從新的撕下來的補丁，和舊的也不相稱。</w:t>
      </w:r>
    </w:p>
    <w:p w:rsidR="00EF4596" w:rsidRPr="00E952B1" w:rsidRDefault="00EF4596" w:rsidP="00793F9F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15:22 </w:t>
      </w:r>
      <w:r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父親卻吩咐奴僕說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快把那上好的袍子拿出來給他穿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把戒指戴在他手上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PMingLiU" w:hint="eastAsia"/>
          <w:color w:val="000000"/>
          <w:sz w:val="22"/>
          <w:szCs w:val="22"/>
          <w:lang w:eastAsia="zh-TW"/>
        </w:rPr>
        <w:t>把鞋穿在他腳上</w:t>
      </w:r>
      <w:r w:rsidR="000A3629" w:rsidRPr="00E952B1">
        <w:rPr>
          <w:rFonts w:ascii="PMingLiU" w:hAnsi="PMingLiU" w:cs="PMingLiU"/>
          <w:color w:val="000000"/>
          <w:sz w:val="22"/>
          <w:szCs w:val="22"/>
          <w:lang w:eastAsia="zh-TW"/>
        </w:rPr>
        <w:t>,</w:t>
      </w:r>
    </w:p>
    <w:p w:rsidR="00010D31" w:rsidRPr="00E952B1" w:rsidRDefault="00EF4596" w:rsidP="00793F9F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加拉太書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3:27</w:t>
      </w:r>
    </w:p>
    <w:p w:rsidR="00010D31" w:rsidRPr="00E952B1" w:rsidRDefault="00EF4596" w:rsidP="00793F9F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PMingLiU"/>
          <w:color w:val="000000"/>
          <w:sz w:val="22"/>
          <w:szCs w:val="22"/>
          <w:lang w:eastAsia="zh-TW"/>
        </w:rPr>
        <w:t>27</w:t>
      </w:r>
      <w:r w:rsidR="00010D31" w:rsidRPr="00E952B1">
        <w:rPr>
          <w:rFonts w:ascii="PMingLiU" w:eastAsia="SimSun" w:hAnsi="PMingLiU" w:cs="Arial"/>
          <w:b/>
          <w:bCs/>
          <w:color w:val="000000"/>
          <w:sz w:val="22"/>
          <w:szCs w:val="22"/>
          <w:lang w:eastAsia="zh-CN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你們凡浸入基督的，都已經穿上了基督。</w:t>
      </w:r>
    </w:p>
    <w:p w:rsidR="00010D31" w:rsidRPr="00E952B1" w:rsidRDefault="00EF4596" w:rsidP="00793F9F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哥林多前書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1:30</w:t>
      </w:r>
    </w:p>
    <w:p w:rsidR="00010D31" w:rsidRPr="00E952B1" w:rsidRDefault="00EF4596" w:rsidP="00793F9F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30</w:t>
      </w:r>
      <w:r w:rsidR="00010D3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但你們得在基督耶穌裡，是出於神，這基督成了從神給我們的智慧：公義、聖別和救贖</w:t>
      </w:r>
    </w:p>
    <w:p w:rsidR="00010D31" w:rsidRPr="00E952B1" w:rsidRDefault="00010D31" w:rsidP="00793F9F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詩篇</w:t>
      </w:r>
      <w:r w:rsidR="00EF4596"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45:13-14</w:t>
      </w:r>
    </w:p>
    <w:p w:rsidR="00EF4596" w:rsidRPr="00E952B1" w:rsidRDefault="00EF4596" w:rsidP="00793F9F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13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王女在宮裡，極其榮華；她的衣服是用金線交織成的。</w:t>
      </w:r>
    </w:p>
    <w:p w:rsidR="00EF4596" w:rsidRPr="00E952B1" w:rsidRDefault="00EF4596" w:rsidP="00793F9F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14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她要穿刺繡的衣服，被引到王前；隨從她的陪伴童女，也要被帶到你面前</w:t>
      </w:r>
    </w:p>
    <w:p w:rsidR="00010D31" w:rsidRPr="00E952B1" w:rsidRDefault="00EF4596" w:rsidP="00793F9F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啟示錄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19:8</w:t>
      </w:r>
    </w:p>
    <w:p w:rsidR="00010D31" w:rsidRPr="00E952B1" w:rsidRDefault="00EF4596" w:rsidP="00793F9F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8</w:t>
      </w:r>
      <w:r w:rsidR="00010D3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又賜她得穿明亮潔淨的細麻衣，這細麻衣就是聖徒所行的義。</w:t>
      </w:r>
    </w:p>
    <w:p w:rsidR="00C03B83" w:rsidRPr="00E952B1" w:rsidRDefault="00EF4596" w:rsidP="00E85580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耶利米書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2:32</w:t>
      </w:r>
    </w:p>
    <w:p w:rsidR="00A22E85" w:rsidRPr="00E952B1" w:rsidRDefault="00EF4596" w:rsidP="00184AD2">
      <w:pPr>
        <w:jc w:val="both"/>
        <w:rPr>
          <w:rFonts w:ascii="PMingLiU" w:eastAsia="SimSun" w:hAnsi="PMingLiU" w:cs="PMingLiU" w:hint="eastAsia"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>32</w:t>
      </w:r>
      <w:r w:rsidR="00C03B83" w:rsidRPr="00E952B1">
        <w:rPr>
          <w:rFonts w:ascii="PMingLiU" w:hAnsi="PMingLiU" w:cs="PMingLiU"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處女豈能忘記她的妝飾呢？新婦豈能忘記她的美衣呢？我的百姓，卻忘記了我無數的日子。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E952B1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952B1" w:rsidRDefault="00087571" w:rsidP="00D30CDB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E952B1">
              <w:rPr>
                <w:rFonts w:ascii="PMingLiU" w:hAnsi="PMingLiU" w:cs="Courier New" w:hint="eastAsia"/>
                <w:b/>
                <w:bCs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</w:rPr>
              <w:t xml:space="preserve">   </w:t>
            </w:r>
            <w:r w:rsidR="00361E33" w:rsidRPr="00E952B1">
              <w:rPr>
                <w:rFonts w:ascii="PMingLiU" w:hAnsi="PMingLiU" w:cs="Courier New" w:hint="eastAsia"/>
                <w:b/>
                <w:bCs/>
                <w:lang w:val="en-US" w:eastAsia="zh-CN"/>
              </w:rPr>
              <w:t xml:space="preserve"> </w:t>
            </w:r>
            <w:r w:rsidR="00D30CDB" w:rsidRPr="00E952B1">
              <w:rPr>
                <w:rFonts w:ascii="PMingLiU" w:hAnsi="PMingLiU" w:cs="Courier New" w:hint="eastAsia"/>
                <w:b/>
                <w:bCs/>
                <w:lang w:val="en-US" w:eastAsia="zh-CN"/>
              </w:rPr>
              <w:t xml:space="preserve"> </w:t>
            </w:r>
            <w:r w:rsidR="007E21D8" w:rsidRPr="00E952B1">
              <w:rPr>
                <w:rFonts w:ascii="PMingLiU" w:eastAsia="PMingLiU" w:hAnsi="PMingLiU" w:cs="Courier New" w:hint="eastAsia"/>
                <w:b/>
                <w:lang w:val="en-US"/>
              </w:rPr>
              <w:t>第</w:t>
            </w:r>
            <w:r w:rsidRPr="00E952B1">
              <w:rPr>
                <w:rFonts w:ascii="PMingLiU" w:hAnsi="PMingLiU" w:cs="Courier New" w:hint="eastAsia"/>
                <w:b/>
              </w:rPr>
              <w:t>一</w:t>
            </w:r>
            <w:r w:rsidR="007E21D8" w:rsidRPr="00E952B1">
              <w:rPr>
                <w:rFonts w:ascii="PMingLiU" w:eastAsia="PMingLiU" w:hAnsi="PMingLiU" w:cs="Courier New" w:hint="eastAsia"/>
                <w:b/>
                <w:lang w:val="en-US"/>
              </w:rPr>
              <w:t>週</w:t>
            </w:r>
            <w:r w:rsidR="007E21D8" w:rsidRPr="00E952B1">
              <w:rPr>
                <w:rFonts w:ascii="PMingLiU" w:eastAsia="PMingLiU" w:hAnsi="PMingLiU" w:cs="Courier New" w:hint="eastAsia"/>
                <w:b/>
                <w:lang w:val="en-US" w:eastAsia="zh-CN"/>
              </w:rPr>
              <w:t xml:space="preserve"> </w:t>
            </w:r>
            <w:r w:rsidR="00EC20F7" w:rsidRPr="00E952B1">
              <w:rPr>
                <w:rFonts w:ascii="PMingLiU" w:eastAsia="PMingLiU" w:hAnsi="PMingLiU" w:cs="Courier New" w:hint="eastAsia"/>
                <w:b/>
                <w:lang w:val="en-US"/>
              </w:rPr>
              <w:t>週</w:t>
            </w:r>
            <w:r w:rsidR="005466B4" w:rsidRPr="00E952B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五</w:t>
            </w:r>
          </w:p>
        </w:tc>
      </w:tr>
    </w:tbl>
    <w:p w:rsidR="00874D59" w:rsidRDefault="00874D59" w:rsidP="00184AD2">
      <w:pPr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</w:p>
    <w:p w:rsidR="00874D59" w:rsidRDefault="00874D59" w:rsidP="00184AD2">
      <w:pPr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</w:p>
    <w:p w:rsidR="00704A7D" w:rsidRPr="00E952B1" w:rsidRDefault="005466B4" w:rsidP="00184AD2">
      <w:pPr>
        <w:jc w:val="both"/>
        <w:rPr>
          <w:rFonts w:ascii="PMingLiU" w:hAnsi="PMingLiU" w:cs="Arial" w:hint="eastAsia"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</w:t>
      </w:r>
      <w:r w:rsidR="00CB0D4D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六</w:t>
      </w:r>
      <w:r w:rsidR="00103C74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2/7</w:t>
      </w:r>
    </w:p>
    <w:p w:rsidR="00EF4596" w:rsidRPr="00E952B1" w:rsidRDefault="00EF4596" w:rsidP="00EF4596">
      <w:pPr>
        <w:jc w:val="both"/>
        <w:rPr>
          <w:rFonts w:ascii="PMingLiU" w:hAnsi="PMingLiU" w:cs="PMingLiU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9:17</w:t>
      </w:r>
    </w:p>
    <w:p w:rsidR="00DC6145" w:rsidRPr="00E952B1" w:rsidRDefault="008D3DC1" w:rsidP="00DC6145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 w:hint="eastAsia"/>
          <w:b/>
          <w:bCs/>
          <w:color w:val="000000"/>
          <w:kern w:val="2"/>
          <w:sz w:val="22"/>
          <w:szCs w:val="22"/>
          <w:shd w:val="pct20" w:color="auto" w:fill="FFFFFF"/>
          <w:lang w:eastAsia="zh-TW"/>
        </w:rPr>
        <w:t>*</w:t>
      </w:r>
      <w:r w:rsidR="00EF4596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17</w:t>
      </w:r>
      <w:r w:rsidR="00A86306"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7C2B4F"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也沒有人把新酒裝在舊皮袋裡；不然，皮袋脹裂，酒瀉出來，皮袋也就壞了。人乃是把新酒裝在新皮袋裡，兩樣就都得保全。</w:t>
      </w:r>
    </w:p>
    <w:p w:rsidR="006140DF" w:rsidRPr="00E952B1" w:rsidRDefault="007C2B4F" w:rsidP="00184AD2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TW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TW"/>
        </w:rPr>
        <w:t>12:12</w:t>
      </w:r>
    </w:p>
    <w:p w:rsidR="00C03B83" w:rsidRPr="00E952B1" w:rsidRDefault="008B37D6" w:rsidP="00F86E5F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347F81">
        <w:rPr>
          <w:rFonts w:ascii="PMingLiU" w:hAnsi="PMingLiU"/>
          <w:b/>
          <w:bCs/>
          <w:color w:val="000000"/>
          <w:kern w:val="2"/>
          <w:sz w:val="22"/>
          <w:szCs w:val="22"/>
          <w:shd w:val="pct20" w:color="auto" w:fill="FFFFFF"/>
          <w:lang w:eastAsia="zh-TW"/>
        </w:rPr>
        <w:t>*</w:t>
      </w:r>
      <w:r w:rsidR="00E228E4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12</w:t>
      </w:r>
      <w:r w:rsidR="00A86306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 </w:t>
      </w:r>
      <w:r w:rsidR="007C2B4F"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就如身體是一個</w:t>
      </w:r>
      <w:r w:rsidR="00347F8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, </w:t>
      </w:r>
      <w:r w:rsidR="007C2B4F"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卻有許多肢體</w:t>
      </w:r>
      <w:r w:rsidR="00347F8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, </w:t>
      </w:r>
      <w:r w:rsidR="007C2B4F"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而且身體上一切的肢體雖多</w:t>
      </w:r>
      <w:r w:rsidR="00347F8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, </w:t>
      </w:r>
      <w:r w:rsidR="007C2B4F"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仍是一個身體</w:t>
      </w:r>
      <w:r w:rsidR="00347F8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, </w:t>
      </w:r>
      <w:r w:rsidR="007C2B4F"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基督也是這樣</w:t>
      </w:r>
      <w:r w:rsidR="00347F8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>.</w:t>
      </w:r>
    </w:p>
    <w:p w:rsidR="00F86E5F" w:rsidRPr="00E952B1" w:rsidRDefault="007C2B4F" w:rsidP="00F86E5F">
      <w:pPr>
        <w:jc w:val="both"/>
        <w:rPr>
          <w:rFonts w:ascii="PMingLiU" w:hAnsi="PMingLiU"/>
          <w:b/>
          <w:bCs/>
          <w:color w:val="000000"/>
          <w:kern w:val="2"/>
          <w:sz w:val="22"/>
          <w:szCs w:val="22"/>
          <w:u w:val="single"/>
          <w:shd w:val="pct20" w:color="auto" w:fill="FFFFFF"/>
          <w:lang w:eastAsia="zh-CN"/>
        </w:rPr>
      </w:pPr>
      <w:r w:rsidRPr="00E952B1">
        <w:rPr>
          <w:rFonts w:ascii="PMingLiU" w:hAnsi="PMingLiU" w:cs="Arial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lastRenderedPageBreak/>
        <w:t>士師記</w:t>
      </w:r>
      <w:r w:rsidRPr="00E952B1"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  <w:t>9:12-13</w:t>
      </w:r>
    </w:p>
    <w:p w:rsidR="00553124" w:rsidRPr="00E952B1" w:rsidRDefault="00C03B83" w:rsidP="00553124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>1</w:t>
      </w:r>
      <w:r w:rsidR="007C2B4F"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>2</w:t>
      </w:r>
      <w:r w:rsidR="00A86306"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7C2B4F"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眾樹對葡萄樹說，請你來作我們的王。</w:t>
      </w:r>
    </w:p>
    <w:p w:rsidR="007C2B4F" w:rsidRPr="00E952B1" w:rsidRDefault="007C2B4F" w:rsidP="00553124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13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葡萄樹對他們說，我豈可停止生產我那使神和人喜樂的新酒，去飄颻在眾樹之上呢？</w:t>
      </w:r>
    </w:p>
    <w:p w:rsidR="00C03B83" w:rsidRPr="00E952B1" w:rsidRDefault="007C2B4F" w:rsidP="00BF0203">
      <w:pPr>
        <w:jc w:val="both"/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>使徒行傳</w:t>
      </w:r>
      <w:r w:rsidRPr="00E952B1"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  <w:t>9:5</w:t>
      </w:r>
    </w:p>
    <w:p w:rsidR="00BF0203" w:rsidRPr="00E952B1" w:rsidRDefault="007C2B4F" w:rsidP="00BF0203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>5</w:t>
      </w:r>
      <w:r w:rsidR="00A86306"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他說</w:t>
      </w:r>
      <w:r w:rsidR="00E952B1"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主阿</w:t>
      </w:r>
      <w:r w:rsidR="00E952B1"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你是誰</w:t>
      </w:r>
      <w:r w:rsidR="00E952B1"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?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主說</w:t>
      </w:r>
      <w:r w:rsidR="00E952B1"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我就是你所逼迫的耶穌</w:t>
      </w:r>
    </w:p>
    <w:p w:rsidR="007C2B4F" w:rsidRPr="00E952B1" w:rsidRDefault="007C2B4F" w:rsidP="007C2B4F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哥林多前書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1:10-13</w:t>
      </w:r>
    </w:p>
    <w:p w:rsidR="00E228E4" w:rsidRPr="00E952B1" w:rsidRDefault="007C2B4F" w:rsidP="00E228E4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10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弟兄們，我藉我們主耶穌基督的名，懇求你們都說一樣的話，你們中間也不可有分裂，只要在一樣的心思和一樣的意見裡，彼此和諧</w:t>
      </w:r>
    </w:p>
    <w:p w:rsidR="007C2B4F" w:rsidRPr="00E952B1" w:rsidRDefault="007C2B4F" w:rsidP="00E228E4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11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因為，我的弟兄們，革來氏家裡的人曾對我提到你們的事，說你們中間有爭競</w:t>
      </w:r>
    </w:p>
    <w:p w:rsidR="007C2B4F" w:rsidRPr="00E952B1" w:rsidRDefault="007C2B4F" w:rsidP="00E228E4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12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我是說，你們各人說，我是屬保羅的，我是屬亞波羅的，我是屬磯法的，我是屬基督的。</w:t>
      </w:r>
    </w:p>
    <w:p w:rsidR="00E228E4" w:rsidRPr="00E952B1" w:rsidRDefault="007C2B4F" w:rsidP="00184AD2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E952B1"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  <w:t xml:space="preserve">13 </w:t>
      </w:r>
      <w:r w:rsidRPr="00E952B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基督是分開的麼？保羅為你們釘了十字架麼？或者你們是浸入保羅的名裡麼？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E952B1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952B1" w:rsidRDefault="00087571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 w:eastAsia="zh-CN"/>
              </w:rPr>
            </w:pPr>
            <w:r w:rsidRPr="00E952B1">
              <w:rPr>
                <w:rFonts w:ascii="PMingLiU" w:hAnsi="PMingLiU" w:cs="Courier New" w:hint="eastAsia"/>
                <w:b/>
                <w:bCs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</w:rPr>
              <w:t xml:space="preserve">   </w:t>
            </w:r>
            <w:r w:rsidR="00EC20F7" w:rsidRPr="00E952B1">
              <w:rPr>
                <w:rFonts w:ascii="PMingLiU" w:eastAsia="PMingLiU" w:hAnsi="PMingLiU" w:cs="Courier New" w:hint="eastAsia"/>
                <w:b/>
                <w:lang w:val="en-US"/>
              </w:rPr>
              <w:t xml:space="preserve"> </w:t>
            </w:r>
            <w:r w:rsidR="00D30CDB" w:rsidRPr="00E952B1">
              <w:rPr>
                <w:rFonts w:ascii="PMingLiU" w:hAnsi="PMingLiU" w:cs="Courier New" w:hint="eastAsia"/>
                <w:b/>
                <w:lang w:val="en-US" w:eastAsia="zh-CN"/>
              </w:rPr>
              <w:t xml:space="preserve"> </w:t>
            </w:r>
            <w:r w:rsidR="007E21D8" w:rsidRPr="00E952B1">
              <w:rPr>
                <w:rStyle w:val="ListLabel115"/>
                <w:rFonts w:ascii="PMingLiU" w:eastAsia="PMingLiU" w:hAnsi="PMingLiU" w:cs="Arial"/>
                <w:b/>
                <w:lang w:val="en-US"/>
              </w:rPr>
              <w:t>第</w:t>
            </w:r>
            <w:r w:rsidRPr="00E952B1">
              <w:rPr>
                <w:rFonts w:ascii="PMingLiU" w:hAnsi="PMingLiU" w:cs="Courier New" w:hint="eastAsia"/>
                <w:b/>
              </w:rPr>
              <w:t>一</w:t>
            </w:r>
            <w:r w:rsidR="007E21D8" w:rsidRPr="00E952B1">
              <w:rPr>
                <w:rStyle w:val="ListLabel115"/>
                <w:rFonts w:ascii="PMingLiU" w:eastAsia="PMingLiU" w:hAnsi="PMingLiU" w:cs="Arial"/>
                <w:b/>
                <w:lang w:val="en-US"/>
              </w:rPr>
              <w:t>週</w:t>
            </w:r>
            <w:r w:rsidR="007E21D8" w:rsidRPr="00E952B1">
              <w:rPr>
                <w:rStyle w:val="ListLabel115"/>
                <w:rFonts w:ascii="PMingLiU" w:eastAsia="PMingLiU" w:hAnsi="PMingLiU" w:cs="Arial" w:hint="eastAsia"/>
                <w:b/>
                <w:lang w:val="en-US" w:eastAsia="zh-CN"/>
              </w:rPr>
              <w:t xml:space="preserve"> </w:t>
            </w:r>
            <w:r w:rsidR="00EC20F7" w:rsidRPr="00E952B1">
              <w:rPr>
                <w:rFonts w:ascii="PMingLiU" w:eastAsia="PMingLiU" w:hAnsi="PMingLiU" w:cs="Courier New" w:hint="eastAsia"/>
                <w:b/>
                <w:lang w:val="en-US"/>
              </w:rPr>
              <w:t>週</w:t>
            </w:r>
            <w:r w:rsidR="005466B4" w:rsidRPr="00E952B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六</w:t>
            </w:r>
          </w:p>
        </w:tc>
      </w:tr>
    </w:tbl>
    <w:p w:rsidR="00874D59" w:rsidRDefault="00874D59" w:rsidP="009E37D0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</w:p>
    <w:p w:rsidR="009E37D0" w:rsidRPr="00E952B1" w:rsidRDefault="005466B4" w:rsidP="009E37D0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主日</w:t>
      </w:r>
      <w:r w:rsidR="00150A89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03C74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7C2B4F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2/8</w:t>
      </w:r>
      <w:r w:rsidR="007F7651" w:rsidRPr="00E952B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 xml:space="preserve">  </w:t>
      </w:r>
      <w:r w:rsidR="001E0081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榮耀歸主</w:t>
      </w:r>
    </w:p>
    <w:p w:rsidR="00C03B83" w:rsidRPr="00E952B1" w:rsidRDefault="007C2B4F" w:rsidP="00A242C6">
      <w:pPr>
        <w:jc w:val="both"/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</w:pPr>
      <w:r w:rsidRPr="00E952B1">
        <w:rPr>
          <w:rFonts w:ascii="PMingLiU" w:hAnsi="PMingLiU" w:cs="Arial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>使徒行傳</w:t>
      </w:r>
      <w:r w:rsidRPr="00E952B1"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  <w:t>26:18</w:t>
      </w:r>
    </w:p>
    <w:p w:rsidR="00C03B83" w:rsidRPr="00E952B1" w:rsidRDefault="00D35597" w:rsidP="001E0081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</w:t>
      </w:r>
      <w:r w:rsidR="007C2B4F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8 </w:t>
      </w:r>
      <w:r w:rsidR="007C2B4F"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我差你到他們那裡去，叫他們的眼睛得開，從黑暗轉入光中，從撒但權下轉向神，又因信入我，得蒙赦罪，並在一切聖別的人中得著基業</w:t>
      </w:r>
    </w:p>
    <w:p w:rsidR="007C2B4F" w:rsidRPr="00E952B1" w:rsidRDefault="007C2B4F" w:rsidP="001E0081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路加福音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1:78-79; 6:36</w:t>
      </w:r>
    </w:p>
    <w:p w:rsidR="007C2B4F" w:rsidRPr="00E952B1" w:rsidRDefault="007C2B4F" w:rsidP="001E0081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1:78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因我們神憐憫的心腸，叫清晨的日光從高天臨到我們</w:t>
      </w:r>
    </w:p>
    <w:p w:rsidR="007C2B4F" w:rsidRPr="00E952B1" w:rsidRDefault="007C2B4F" w:rsidP="001E0081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>1:79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要照亮坐在黑暗中死蔭裡的人，把我們的腳引到平安的路上。</w:t>
      </w:r>
    </w:p>
    <w:p w:rsidR="007C2B4F" w:rsidRPr="00E952B1" w:rsidRDefault="007C2B4F" w:rsidP="001E0081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6:36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你們要有憐恤，正如你們的父有憐恤一樣。</w:t>
      </w:r>
    </w:p>
    <w:p w:rsidR="007C2B4F" w:rsidRPr="00E952B1" w:rsidRDefault="007C2B4F" w:rsidP="001E0081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耶利米哀歌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3:22-23</w:t>
      </w:r>
    </w:p>
    <w:p w:rsidR="007C2B4F" w:rsidRPr="00E952B1" w:rsidRDefault="007C2B4F" w:rsidP="001E0081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22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我們不至消滅，是出於耶和華的慈愛，因祂的憐恤不至斷絕</w:t>
      </w:r>
    </w:p>
    <w:p w:rsidR="007C2B4F" w:rsidRPr="00E952B1" w:rsidRDefault="007C2B4F" w:rsidP="001E0081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23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每早晨這些都是新的；你的信實，極其廣大</w:t>
      </w:r>
    </w:p>
    <w:p w:rsidR="007C2B4F" w:rsidRPr="00E952B1" w:rsidRDefault="007C2B4F" w:rsidP="007C2B4F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瑪拉基書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4:2</w:t>
      </w:r>
    </w:p>
    <w:p w:rsidR="007C2B4F" w:rsidRPr="00E952B1" w:rsidRDefault="007C2B4F" w:rsidP="001E0081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2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但向你們敬畏我名的人</w:t>
      </w:r>
      <w:r w:rsidR="00E952B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必有公義的日頭升起</w:t>
      </w:r>
      <w:r w:rsidR="00E952B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其翅膀有醫治之能</w:t>
      </w:r>
      <w:r w:rsidR="00E952B1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;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你們必如圈裡的肥牛犢出來跳躍</w:t>
      </w:r>
    </w:p>
    <w:p w:rsidR="005849BB" w:rsidRPr="00E952B1" w:rsidRDefault="005849BB" w:rsidP="001E0081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</w:pPr>
      <w:r w:rsidRPr="00E952B1"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  <w:t>箴言</w:t>
      </w:r>
      <w:r w:rsidRPr="00E952B1">
        <w:rPr>
          <w:rFonts w:ascii="PMingLiU" w:eastAsia="SimSun" w:hAnsi="PMingLiU" w:cs="Arial"/>
          <w:b/>
          <w:bCs/>
          <w:color w:val="000000"/>
          <w:sz w:val="22"/>
          <w:szCs w:val="22"/>
          <w:u w:val="single"/>
          <w:lang w:eastAsia="zh-CN"/>
        </w:rPr>
        <w:t>4:18</w:t>
      </w:r>
    </w:p>
    <w:p w:rsidR="005849BB" w:rsidRPr="00E952B1" w:rsidRDefault="005849BB" w:rsidP="001E0081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18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但義人的途徑好像黎明的光</w:t>
      </w:r>
      <w:r w:rsidR="000A362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越照越明</w:t>
      </w:r>
      <w:r w:rsidR="000A3629"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,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直到日午</w:t>
      </w:r>
    </w:p>
    <w:p w:rsidR="005849BB" w:rsidRPr="00E952B1" w:rsidRDefault="005849BB" w:rsidP="005849BB">
      <w:pPr>
        <w:jc w:val="both"/>
        <w:rPr>
          <w:rFonts w:ascii="PMingLiU" w:hAnsi="PMingLiU" w:cs="PMingLiU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E952B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馬太福音</w:t>
      </w:r>
      <w:r w:rsidRPr="00E952B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13:43</w:t>
      </w:r>
    </w:p>
    <w:p w:rsidR="005849BB" w:rsidRPr="00E952B1" w:rsidRDefault="005849BB" w:rsidP="005849BB">
      <w:pPr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E952B1">
        <w:rPr>
          <w:rFonts w:ascii="PMingLiU" w:hAnsi="PMingLiU" w:cs="Arial"/>
          <w:bCs/>
          <w:color w:val="000000"/>
          <w:sz w:val="22"/>
          <w:szCs w:val="22"/>
          <w:lang w:eastAsia="zh-TW"/>
        </w:rPr>
        <w:t xml:space="preserve">43 </w:t>
      </w:r>
      <w:r w:rsidRPr="00E952B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那時，義人在他們父的國裡，要發光如同太陽。有耳可聽的，就應當聽。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E952B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E952B1" w:rsidRDefault="00704A7D" w:rsidP="008560F3">
            <w:pPr>
              <w:jc w:val="both"/>
              <w:rPr>
                <w:rFonts w:ascii="PMingLiU" w:hAnsi="PMingLiU" w:cs="Arial"/>
                <w:b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E952B1"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E952B1" w:rsidRDefault="006169FD" w:rsidP="00370223">
            <w:pPr>
              <w:rPr>
                <w:rFonts w:ascii="PMingLiU" w:hAnsi="PMingLiU" w:cs="Arial" w:hint="eastAsia"/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大本詩歌</w:t>
            </w:r>
            <w:r w:rsidRPr="00E952B1"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</w:t>
            </w:r>
            <w:r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第</w:t>
            </w:r>
            <w:r w:rsidR="00082BED" w:rsidRPr="00E952B1"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CN"/>
              </w:rPr>
              <w:t>6</w:t>
            </w:r>
            <w:r w:rsidR="005849BB" w:rsidRPr="00E952B1"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  <w:r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E952B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E952B1" w:rsidRDefault="00D7281D" w:rsidP="008560F3">
            <w:pPr>
              <w:jc w:val="both"/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參</w:t>
            </w:r>
            <w:r w:rsidRPr="00E952B1"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 </w:t>
            </w:r>
            <w:r w:rsidRPr="00E952B1">
              <w:rPr>
                <w:rFonts w:ascii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E952B1" w:rsidRDefault="005849BB" w:rsidP="009F26D7">
            <w:pPr>
              <w:rPr>
                <w:rFonts w:ascii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E952B1">
              <w:rPr>
                <w:rFonts w:ascii="PMingLiU" w:hAnsi="PMingLiU" w:cs="Arial" w:hint="eastAsia"/>
                <w:b/>
                <w:sz w:val="20"/>
                <w:szCs w:val="20"/>
                <w:lang w:eastAsia="zh-TW"/>
              </w:rPr>
              <w:t>馬太福音生命讀經12篇</w:t>
            </w:r>
          </w:p>
        </w:tc>
      </w:tr>
    </w:tbl>
    <w:p w:rsidR="009E37D0" w:rsidRPr="00E952B1" w:rsidRDefault="00B432C6" w:rsidP="00A86306">
      <w:pPr>
        <w:widowControl w:val="0"/>
        <w:suppressAutoHyphens/>
        <w:jc w:val="center"/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CN"/>
        </w:rPr>
      </w:pP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 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6F3F8A" w:rsidRPr="00E952B1" w:rsidRDefault="005466B4" w:rsidP="00DC17C5">
      <w:pPr>
        <w:widowControl w:val="0"/>
        <w:suppressAutoHyphens/>
        <w:jc w:val="both"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E952B1" w:rsidRDefault="00BD328B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CN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77097C" w:rsidRPr="00E952B1" w:rsidRDefault="005466B4" w:rsidP="00BE43E8">
      <w:pPr>
        <w:widowControl w:val="0"/>
        <w:suppressAutoHyphens/>
        <w:rPr>
          <w:rFonts w:ascii="PMingLiU" w:hAnsi="PMingLiU" w:cs="Arial" w:hint="eastAsia"/>
          <w:b/>
          <w:kern w:val="2"/>
          <w:sz w:val="22"/>
          <w:szCs w:val="22"/>
          <w:lang w:eastAsia="zh-CN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E952B1" w:rsidRDefault="009E37D0" w:rsidP="00BE43E8">
      <w:pPr>
        <w:widowControl w:val="0"/>
        <w:suppressAutoHyphens/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CN"/>
        </w:rPr>
      </w:pPr>
    </w:p>
    <w:p w:rsidR="00ED6C49" w:rsidRPr="00E952B1" w:rsidRDefault="00ED6C49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E952B1" w:rsidRDefault="00E05DF1" w:rsidP="004C58C9">
      <w:pPr>
        <w:rPr>
          <w:rFonts w:ascii="PMingLiU" w:hAnsi="PMingLiU" w:cs="Arial" w:hint="eastAsia"/>
          <w:b/>
          <w:kern w:val="2"/>
          <w:sz w:val="22"/>
          <w:szCs w:val="22"/>
          <w:lang w:eastAsia="zh-CN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E952B1">
        <w:rPr>
          <w:rFonts w:ascii="PMingLiU" w:hAnsi="PMingLiU" w:hint="eastAsia"/>
          <w:sz w:val="22"/>
          <w:szCs w:val="22"/>
        </w:rPr>
        <w:t xml:space="preserve"> 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進入幔內與出到營外</w:t>
      </w:r>
      <w:r w:rsidR="00F13AD0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到主那裡</w:t>
      </w:r>
    </w:p>
    <w:p w:rsidR="00542FE4" w:rsidRPr="00E952B1" w:rsidRDefault="00D7281D" w:rsidP="00BE43E8">
      <w:pPr>
        <w:widowControl w:val="0"/>
        <w:suppressAutoHyphens/>
        <w:rPr>
          <w:rFonts w:ascii="PMingLiU" w:hAnsi="PMingLiU" w:cs="Arial" w:hint="eastAsia"/>
          <w:b/>
          <w:kern w:val="2"/>
          <w:sz w:val="22"/>
          <w:szCs w:val="22"/>
          <w:lang w:eastAsia="zh-CN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CN"/>
        </w:rPr>
        <w:t xml:space="preserve"> </w:t>
      </w:r>
      <w:r w:rsidR="00542FE4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希伯來書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1</w:t>
      </w:r>
      <w:r w:rsidR="005849BB" w:rsidRPr="00E952B1">
        <w:rPr>
          <w:rFonts w:ascii="PMingLiU" w:hAnsi="PMingLiU" w:cs="Arial"/>
          <w:b/>
          <w:kern w:val="2"/>
          <w:sz w:val="22"/>
          <w:szCs w:val="22"/>
          <w:lang w:eastAsia="zh-CN"/>
        </w:rPr>
        <w:t>3:8-14</w:t>
      </w:r>
    </w:p>
    <w:p w:rsidR="00D7281D" w:rsidRPr="00E952B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D7281D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希伯來書生命讀經</w:t>
      </w:r>
      <w:r w:rsidR="00370223" w:rsidRPr="00E952B1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5</w:t>
      </w:r>
      <w:r w:rsidR="005849BB" w:rsidRPr="00E952B1">
        <w:rPr>
          <w:rFonts w:ascii="PMingLiU" w:hAnsi="PMingLiU" w:cs="Arial"/>
          <w:b/>
          <w:kern w:val="2"/>
          <w:sz w:val="22"/>
          <w:szCs w:val="22"/>
          <w:lang w:eastAsia="zh-CN"/>
        </w:rPr>
        <w:t>5-57</w:t>
      </w:r>
      <w:r w:rsidR="00D7281D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D7281D" w:rsidRPr="00E952B1" w:rsidRDefault="00D7281D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</w:p>
    <w:p w:rsidR="00BB1B35" w:rsidRPr="00E952B1" w:rsidRDefault="00BB1B35" w:rsidP="00BB1B35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sz w:val="22"/>
          <w:szCs w:val="22"/>
          <w:lang w:eastAsia="zh-TW"/>
        </w:rPr>
        <w:t>《</w:t>
      </w:r>
      <w:r w:rsidR="00F13AD0" w:rsidRPr="00E952B1">
        <w:rPr>
          <w:rFonts w:ascii="PMingLiU" w:hAnsi="PMingLiU" w:cs="Arial" w:hint="eastAsia"/>
          <w:b/>
          <w:sz w:val="22"/>
          <w:szCs w:val="22"/>
          <w:lang w:eastAsia="zh-TW"/>
        </w:rPr>
        <w:t>由基督與召會的觀點看新約概要</w:t>
      </w:r>
      <w:r w:rsidRPr="00E952B1">
        <w:rPr>
          <w:rFonts w:ascii="PMingLiU" w:hAnsi="PMingLiU" w:cs="Arial" w:hint="eastAsia"/>
          <w:b/>
          <w:sz w:val="22"/>
          <w:szCs w:val="22"/>
          <w:lang w:eastAsia="zh-TW"/>
        </w:rPr>
        <w:t>》</w:t>
      </w:r>
      <w:r w:rsidR="00F13AD0" w:rsidRPr="00E952B1">
        <w:rPr>
          <w:rFonts w:ascii="PMingLiU" w:hAnsi="PMingLiU" w:cs="Arial"/>
          <w:b/>
          <w:sz w:val="22"/>
          <w:szCs w:val="22"/>
          <w:lang w:eastAsia="zh-TW"/>
        </w:rPr>
        <w:t>(</w:t>
      </w:r>
      <w:r w:rsidR="00F13AD0" w:rsidRPr="00E952B1">
        <w:rPr>
          <w:rFonts w:ascii="PMingLiU" w:hAnsi="PMingLiU" w:cs="Arial" w:hint="eastAsia"/>
          <w:b/>
          <w:sz w:val="22"/>
          <w:szCs w:val="22"/>
          <w:lang w:eastAsia="zh-TW"/>
        </w:rPr>
        <w:t>第三部分</w:t>
      </w:r>
      <w:r w:rsidR="00F13AD0" w:rsidRPr="00E952B1">
        <w:rPr>
          <w:rFonts w:ascii="PMingLiU" w:hAnsi="PMingLiU" w:cs="Arial"/>
          <w:b/>
          <w:sz w:val="22"/>
          <w:szCs w:val="22"/>
          <w:lang w:eastAsia="zh-TW"/>
        </w:rPr>
        <w:t>-</w:t>
      </w:r>
      <w:r w:rsidR="00F13AD0" w:rsidRPr="00E952B1">
        <w:rPr>
          <w:rFonts w:ascii="PMingLiU" w:hAnsi="PMingLiU" w:cs="Arial" w:hint="eastAsia"/>
          <w:b/>
          <w:sz w:val="22"/>
          <w:szCs w:val="22"/>
          <w:lang w:eastAsia="zh-TW"/>
        </w:rPr>
        <w:t>從希伯來書到猶大書</w:t>
      </w:r>
      <w:r w:rsidR="00F13AD0" w:rsidRPr="00E952B1">
        <w:rPr>
          <w:rFonts w:ascii="PMingLiU" w:hAnsi="PMingLiU" w:cs="Arial"/>
          <w:b/>
          <w:sz w:val="22"/>
          <w:szCs w:val="22"/>
          <w:lang w:eastAsia="zh-TW"/>
        </w:rPr>
        <w:t>)</w:t>
      </w:r>
      <w:r w:rsidR="00E01EC3" w:rsidRPr="00E952B1">
        <w:rPr>
          <w:rFonts w:ascii="PMingLiU" w:hAnsi="PMingLiU" w:cs="Arial" w:hint="eastAsia"/>
          <w:b/>
          <w:sz w:val="22"/>
          <w:szCs w:val="22"/>
          <w:lang w:eastAsia="zh-TW"/>
        </w:rPr>
        <w:t>第</w:t>
      </w:r>
      <w:r w:rsidR="00F13AD0" w:rsidRPr="00E952B1">
        <w:rPr>
          <w:rFonts w:ascii="PMingLiU" w:hAnsi="PMingLiU" w:cs="Arial"/>
          <w:b/>
          <w:sz w:val="22"/>
          <w:szCs w:val="22"/>
          <w:lang w:eastAsia="zh-TW"/>
        </w:rPr>
        <w:t>28</w:t>
      </w:r>
      <w:r w:rsidR="00F13AD0" w:rsidRPr="00E952B1">
        <w:rPr>
          <w:rFonts w:ascii="PMingLiU" w:hAnsi="PMingLiU" w:cs="Arial" w:hint="eastAsia"/>
          <w:b/>
          <w:sz w:val="22"/>
          <w:szCs w:val="22"/>
          <w:lang w:eastAsia="zh-TW"/>
        </w:rPr>
        <w:t>章</w:t>
      </w:r>
    </w:p>
    <w:p w:rsidR="002A3E14" w:rsidRPr="00E952B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</w:p>
    <w:p w:rsidR="00BB1B35" w:rsidRPr="00E952B1" w:rsidRDefault="00BB1B35" w:rsidP="00BB1B35">
      <w:pPr>
        <w:widowControl w:val="0"/>
        <w:autoSpaceDE w:val="0"/>
        <w:autoSpaceDN w:val="0"/>
        <w:adjustRightInd w:val="0"/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 xml:space="preserve">1. </w:t>
      </w:r>
      <w:r w:rsidR="00F13AD0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舊約聖經中關於進入幔內與出到營外到主那裡的</w:t>
      </w:r>
      <w:r w:rsidR="008B37D6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內</w:t>
      </w:r>
      <w:r w:rsidR="00F13AD0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文是什麼？</w:t>
      </w:r>
    </w:p>
    <w:p w:rsidR="00BB1B35" w:rsidRPr="00E952B1" w:rsidRDefault="00BB1B35" w:rsidP="00BB1B35">
      <w:pPr>
        <w:widowControl w:val="0"/>
        <w:autoSpaceDE w:val="0"/>
        <w:autoSpaceDN w:val="0"/>
        <w:adjustRightInd w:val="0"/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 xml:space="preserve">2. </w:t>
      </w:r>
      <w:r w:rsidR="00F13AD0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希伯來書末了的囑咐進入幔內與出到營外到主那裡有什麼意義？</w:t>
      </w:r>
    </w:p>
    <w:p w:rsidR="00BB1B35" w:rsidRPr="00E952B1" w:rsidRDefault="00BB1B35" w:rsidP="00BB1B35">
      <w:pPr>
        <w:widowControl w:val="0"/>
        <w:autoSpaceDE w:val="0"/>
        <w:autoSpaceDN w:val="0"/>
        <w:adjustRightInd w:val="0"/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 xml:space="preserve">3. </w:t>
      </w:r>
      <w:r w:rsidR="00F13AD0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今</w:t>
      </w:r>
      <w:r w:rsidR="00700C43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日</w:t>
      </w:r>
      <w:r w:rsidR="00F13AD0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我們如何需要進入幔內與出到營外到主那裡去？</w:t>
      </w:r>
    </w:p>
    <w:p w:rsidR="00525685" w:rsidRPr="00E952B1" w:rsidRDefault="00BB1B35" w:rsidP="00BB1B35">
      <w:pPr>
        <w:widowControl w:val="0"/>
        <w:autoSpaceDE w:val="0"/>
        <w:autoSpaceDN w:val="0"/>
        <w:adjustRightInd w:val="0"/>
        <w:rPr>
          <w:rFonts w:ascii="PMingLiU" w:hAnsi="PMingLiU" w:cs="Arial"/>
          <w:b/>
          <w:kern w:val="2"/>
          <w:sz w:val="22"/>
          <w:szCs w:val="22"/>
          <w:lang w:eastAsia="zh-CN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 xml:space="preserve">4. </w:t>
      </w:r>
      <w:r w:rsidR="00F13AD0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 xml:space="preserve">希伯來書13:20-21 </w:t>
      </w:r>
      <w:r w:rsidR="00700C43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中</w:t>
      </w:r>
      <w:r w:rsidR="00F13AD0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做為希伯來書最後的囑咐意義是什麼</w:t>
      </w:r>
      <w:r w:rsidR="00F13AD0" w:rsidRPr="00E952B1">
        <w:rPr>
          <w:rFonts w:ascii="PMingLiU" w:hAnsi="PMingLiU" w:cs="Arial"/>
          <w:b/>
          <w:kern w:val="2"/>
          <w:sz w:val="22"/>
          <w:szCs w:val="22"/>
          <w:lang w:eastAsia="zh-TW"/>
        </w:rPr>
        <w:t>?</w:t>
      </w:r>
    </w:p>
    <w:p w:rsidR="00944FC1" w:rsidRPr="00E952B1" w:rsidRDefault="004C7C92" w:rsidP="00EF2D71">
      <w:pPr>
        <w:widowControl w:val="0"/>
        <w:autoSpaceDE w:val="0"/>
        <w:autoSpaceDN w:val="0"/>
        <w:adjustRightInd w:val="0"/>
        <w:jc w:val="center"/>
        <w:rPr>
          <w:rStyle w:val="Hyperlink"/>
          <w:rFonts w:ascii="PMingLiU" w:hAnsi="PMingLiU" w:hint="eastAsia"/>
          <w:color w:val="auto"/>
          <w:sz w:val="22"/>
          <w:szCs w:val="22"/>
          <w:u w:val="none"/>
          <w:lang w:eastAsia="zh-CN"/>
        </w:rPr>
      </w:pPr>
      <w:hyperlink r:id="rId8" w:history="1">
        <w:r w:rsidR="002D4900" w:rsidRPr="00E952B1">
          <w:rPr>
            <w:rStyle w:val="Hyperlink"/>
            <w:rFonts w:ascii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E952B1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E952B1" w:rsidRDefault="00F4781A" w:rsidP="004C2E9C">
            <w:pPr>
              <w:pStyle w:val="BodyText"/>
              <w:spacing w:after="0"/>
              <w:jc w:val="center"/>
              <w:rPr>
                <w:rFonts w:ascii="PMingLiU" w:eastAsia="PMingLiU" w:hAnsi="PMingLiU"/>
                <w:b/>
                <w:sz w:val="22"/>
                <w:szCs w:val="22"/>
                <w:lang w:val="en-US"/>
              </w:rPr>
            </w:pP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紐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約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市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召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會</w:t>
            </w:r>
          </w:p>
        </w:tc>
      </w:tr>
      <w:tr w:rsidR="00F4781A" w:rsidRPr="00E952B1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E952B1" w:rsidRDefault="00F4781A" w:rsidP="004C2E9C">
            <w:pPr>
              <w:widowControl w:val="0"/>
              <w:rPr>
                <w:rFonts w:ascii="PMingLiU" w:hAnsi="PMingLiU" w:cs="Arial Unicode MS"/>
                <w:sz w:val="22"/>
                <w:szCs w:val="22"/>
                <w:lang w:eastAsia="zh-TW"/>
              </w:rPr>
            </w:pPr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網站 </w:t>
            </w:r>
            <w:hyperlink r:id="rId9" w:history="1">
              <w:r w:rsidRPr="00E952B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及 </w:t>
            </w:r>
            <w:hyperlink r:id="rId10" w:history="1">
              <w:r w:rsidRPr="00E952B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E952B1" w:rsidRDefault="007E21D8" w:rsidP="00782372">
      <w:pPr>
        <w:widowControl w:val="0"/>
        <w:suppressAutoHyphens/>
        <w:jc w:val="both"/>
        <w:rPr>
          <w:rFonts w:ascii="PMingLiU" w:hAnsi="PMingLiU" w:cs="Arial" w:hint="eastAsia"/>
          <w:kern w:val="2"/>
          <w:sz w:val="22"/>
          <w:szCs w:val="22"/>
          <w:lang w:eastAsia="zh-CN"/>
        </w:rPr>
      </w:pPr>
    </w:p>
    <w:sectPr w:rsidR="007E21D8" w:rsidRPr="00E952B1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6F" w:rsidRDefault="002E426F">
      <w:r>
        <w:separator/>
      </w:r>
    </w:p>
  </w:endnote>
  <w:endnote w:type="continuationSeparator" w:id="0">
    <w:p w:rsidR="002E426F" w:rsidRDefault="002E426F">
      <w:r>
        <w:continuationSeparator/>
      </w:r>
    </w:p>
  </w:endnote>
  <w:endnote w:type="continuationNotice" w:id="1">
    <w:p w:rsidR="002E426F" w:rsidRDefault="002E42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auto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6F" w:rsidRDefault="002E426F">
      <w:r>
        <w:separator/>
      </w:r>
    </w:p>
  </w:footnote>
  <w:footnote w:type="continuationSeparator" w:id="0">
    <w:p w:rsidR="002E426F" w:rsidRDefault="002E426F">
      <w:r>
        <w:continuationSeparator/>
      </w:r>
    </w:p>
  </w:footnote>
  <w:footnote w:type="continuationNotice" w:id="1">
    <w:p w:rsidR="002E426F" w:rsidRDefault="002E42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C34A7B">
    <w:pPr>
      <w:numPr>
        <w:ilvl w:val="1"/>
        <w:numId w:val="1"/>
      </w:num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CN"/>
      </w:rPr>
      <w:t xml:space="preserve">         </w:t>
    </w:r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>
      <w:rPr>
        <w:rFonts w:ascii="PMingLiU" w:eastAsia="SimSun" w:hAnsi="PMingLiU" w:hint="eastAsia"/>
        <w:b/>
        <w:bCs/>
        <w:sz w:val="28"/>
        <w:szCs w:val="28"/>
        <w:lang w:eastAsia="zh-CN"/>
      </w:rPr>
      <w:t xml:space="preserve"> </w:t>
    </w:r>
    <w:r w:rsidRPr="00EF2486">
      <w:rPr>
        <w:rFonts w:ascii="PMingLiU" w:hAnsi="PMingLiU" w:hint="eastAsia"/>
        <w:sz w:val="28"/>
        <w:szCs w:val="28"/>
        <w:lang w:eastAsia="zh-TW"/>
      </w:rPr>
      <w:t>第</w:t>
    </w:r>
    <w:r w:rsidR="002605A6" w:rsidRPr="002605A6">
      <w:rPr>
        <w:rFonts w:ascii="PMingLiU" w:hAnsi="PMingLiU" w:hint="eastAsia"/>
        <w:sz w:val="28"/>
        <w:szCs w:val="28"/>
        <w:lang w:eastAsia="zh-TW"/>
      </w:rPr>
      <w:t>一</w:t>
    </w:r>
    <w:r w:rsidRPr="00EF2486">
      <w:rPr>
        <w:rFonts w:ascii="PMingLiU" w:hAnsi="PMingLiU" w:hint="eastAsia"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CN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CN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CN"/>
      </w:rPr>
      <w:t xml:space="preserve">        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CN"/>
      </w:rPr>
      <w:tab/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CN"/>
      </w:rPr>
      <w:tab/>
    </w:r>
    <w:r w:rsidRPr="003B0668">
      <w:rPr>
        <w:rFonts w:ascii="PMingLiU" w:hAnsi="PMingLiU" w:cs="DFKai-SB"/>
        <w:b/>
        <w:bCs/>
        <w:lang w:eastAsia="zh-TW"/>
      </w:rPr>
      <w:t>2024</w:t>
    </w:r>
    <w:r w:rsidRPr="003B0668">
      <w:rPr>
        <w:rFonts w:ascii="PMingLiU" w:hAnsi="PMingLiU" w:cs="DFKai-SB" w:hint="eastAsia"/>
        <w:b/>
        <w:bCs/>
        <w:lang w:eastAsia="zh-TW"/>
      </w:rPr>
      <w:t>年</w:t>
    </w:r>
    <w:r w:rsidR="00175257">
      <w:rPr>
        <w:rFonts w:ascii="PMingLiU" w:eastAsia="SimSun" w:hAnsi="PMingLiU" w:cs="DFKai-SB" w:hint="eastAsia"/>
        <w:b/>
        <w:bCs/>
        <w:lang w:eastAsia="zh-CN"/>
      </w:rPr>
      <w:t>1</w:t>
    </w:r>
    <w:r w:rsidR="002605A6">
      <w:rPr>
        <w:rFonts w:ascii="PMingLiU" w:eastAsia="SimSun" w:hAnsi="PMingLiU" w:cs="DFKai-SB"/>
        <w:b/>
        <w:bCs/>
        <w:lang w:eastAsia="zh-CN"/>
      </w:rPr>
      <w:t>2</w:t>
    </w:r>
    <w:r w:rsidRPr="003B0668">
      <w:rPr>
        <w:rFonts w:ascii="PMingLiU" w:hAnsi="PMingLiU" w:cs="DFKai-SB" w:hint="eastAsia"/>
        <w:b/>
        <w:bCs/>
        <w:lang w:eastAsia="zh-TW"/>
      </w:rPr>
      <w:t>月</w:t>
    </w:r>
    <w:r w:rsidR="00D373D7">
      <w:rPr>
        <w:rFonts w:ascii="PMingLiU" w:eastAsia="SimSun" w:hAnsi="PMingLiU" w:cs="DFKai-SB"/>
        <w:b/>
        <w:bCs/>
        <w:lang w:eastAsia="zh-CN"/>
      </w:rPr>
      <w:t>2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lang w:eastAsia="zh-TW"/>
      </w:rPr>
      <w:t>-</w:t>
    </w:r>
    <w:r w:rsidR="002605A6">
      <w:rPr>
        <w:rFonts w:ascii="PMingLiU" w:hAnsi="PMingLiU" w:cs="DFKai-SB"/>
        <w:b/>
        <w:bCs/>
        <w:lang w:eastAsia="zh-TW"/>
      </w:rPr>
      <w:t>8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0D31"/>
    <w:rsid w:val="000124DD"/>
    <w:rsid w:val="0001282D"/>
    <w:rsid w:val="000130F6"/>
    <w:rsid w:val="00016A99"/>
    <w:rsid w:val="00016AE0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662B"/>
    <w:rsid w:val="00056CF1"/>
    <w:rsid w:val="00057BB0"/>
    <w:rsid w:val="00057F44"/>
    <w:rsid w:val="000622C7"/>
    <w:rsid w:val="00062C8B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3A"/>
    <w:rsid w:val="000B7AFF"/>
    <w:rsid w:val="000B7EB3"/>
    <w:rsid w:val="000C01F9"/>
    <w:rsid w:val="000C17E5"/>
    <w:rsid w:val="000C4E3E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2216"/>
    <w:rsid w:val="002B291F"/>
    <w:rsid w:val="002B2DE3"/>
    <w:rsid w:val="002B3C4E"/>
    <w:rsid w:val="002B40D9"/>
    <w:rsid w:val="002B41ED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5E9C"/>
    <w:rsid w:val="003A7E9C"/>
    <w:rsid w:val="003B0668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378FF"/>
    <w:rsid w:val="00440BC3"/>
    <w:rsid w:val="00441048"/>
    <w:rsid w:val="00442B7E"/>
    <w:rsid w:val="0044388C"/>
    <w:rsid w:val="004456B4"/>
    <w:rsid w:val="004473AE"/>
    <w:rsid w:val="00453F3A"/>
    <w:rsid w:val="004548AE"/>
    <w:rsid w:val="00454B9B"/>
    <w:rsid w:val="00454E62"/>
    <w:rsid w:val="004557E0"/>
    <w:rsid w:val="00455A68"/>
    <w:rsid w:val="0045763C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10BC"/>
    <w:rsid w:val="0070133E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5D36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6B9F"/>
    <w:rsid w:val="007B730C"/>
    <w:rsid w:val="007B7D28"/>
    <w:rsid w:val="007B7E67"/>
    <w:rsid w:val="007C00E5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2707"/>
    <w:rsid w:val="00804779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6E23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4F88"/>
    <w:rsid w:val="009F52B8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A742C"/>
    <w:rsid w:val="00AB206D"/>
    <w:rsid w:val="00AB25E8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2EAE"/>
    <w:rsid w:val="00B432C6"/>
    <w:rsid w:val="00B43A23"/>
    <w:rsid w:val="00B43F57"/>
    <w:rsid w:val="00B43FDC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902C8"/>
    <w:rsid w:val="00B90F0E"/>
    <w:rsid w:val="00B91137"/>
    <w:rsid w:val="00B91884"/>
    <w:rsid w:val="00B925ED"/>
    <w:rsid w:val="00B93962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7404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664"/>
    <w:rsid w:val="00E013E2"/>
    <w:rsid w:val="00E01AB5"/>
    <w:rsid w:val="00E01EC3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645D"/>
    <w:rsid w:val="00E97197"/>
    <w:rsid w:val="00E974ED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6BBE"/>
    <w:rsid w:val="00F3723A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E5C33-DC70-493E-BB3B-5031ABC7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3936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2024-11-16T03:05:00Z</cp:lastPrinted>
  <dcterms:created xsi:type="dcterms:W3CDTF">2024-11-30T17:40:00Z</dcterms:created>
  <dcterms:modified xsi:type="dcterms:W3CDTF">2024-11-30T17:40:00Z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